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0E4A" w14:textId="77777777" w:rsidR="00BC2DAB" w:rsidRDefault="00DF788B">
      <w:r>
        <w:rPr>
          <w:noProof/>
          <w:lang w:val="nl-BE" w:eastAsia="nl-BE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40E4B" wp14:editId="56540E4C">
                <wp:simplePos x="0" y="0"/>
                <wp:positionH relativeFrom="column">
                  <wp:posOffset>106680</wp:posOffset>
                </wp:positionH>
                <wp:positionV relativeFrom="paragraph">
                  <wp:posOffset>1615440</wp:posOffset>
                </wp:positionV>
                <wp:extent cx="3482340" cy="5913120"/>
                <wp:effectExtent l="0" t="0" r="381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591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0E55" w14:textId="77777777" w:rsidR="004C4B1A" w:rsidRPr="003C2957" w:rsidRDefault="004C4B1A" w:rsidP="004C4B1A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C2957"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Jaarprogramma  202</w:t>
                            </w:r>
                            <w:r w:rsidR="003C0B0C" w:rsidRPr="003C2957"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3C2957"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-202</w:t>
                            </w:r>
                            <w:r w:rsidR="003C0B0C" w:rsidRPr="003C2957"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14:paraId="56540E56" w14:textId="77777777" w:rsidR="003C2957" w:rsidRDefault="003C2957" w:rsidP="004C4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540E57" w14:textId="77777777" w:rsidR="00DF788B" w:rsidRPr="00064F25" w:rsidRDefault="00DF78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F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Dinsdag 12 september</w:t>
                            </w:r>
                            <w:r w:rsidR="004C4B1A" w:rsidRPr="00064F2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2023</w:t>
                            </w:r>
                          </w:p>
                          <w:p w14:paraId="56540E58" w14:textId="77777777" w:rsidR="00DF788B" w:rsidRPr="003C2957" w:rsidRDefault="00DF78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Start nieuw werkjaar</w:t>
                            </w:r>
                          </w:p>
                          <w:p w14:paraId="56540E59" w14:textId="77777777" w:rsidR="00DF788B" w:rsidRPr="003C2957" w:rsidRDefault="00DF78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Bedrijfsbezoek:</w:t>
                            </w: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Kaarsenfabriek in Hamont</w:t>
                            </w:r>
                          </w:p>
                          <w:p w14:paraId="56540E5A" w14:textId="77777777" w:rsidR="003C2957" w:rsidRPr="001C7267" w:rsidRDefault="00DF788B" w:rsidP="00064F25">
                            <w:pPr>
                              <w:ind w:left="212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Aanvang </w:t>
                            </w:r>
                            <w:r w:rsidR="003C2957"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957"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14.00 uur    </w:t>
                            </w:r>
                            <w:r w:rsidR="003C2957"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Daarna</w:t>
                            </w:r>
                            <w:r w:rsidR="0098794D"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lunch in het Kompenhof en gezellig samenzijn </w:t>
                            </w:r>
                          </w:p>
                          <w:p w14:paraId="56540E5B" w14:textId="77777777" w:rsidR="003C2957" w:rsidRPr="003C2957" w:rsidRDefault="004C4B1A" w:rsidP="00064F25">
                            <w:pPr>
                              <w:spacing w:line="120" w:lineRule="auto"/>
                              <w:ind w:left="141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</w:p>
                          <w:p w14:paraId="56540E5C" w14:textId="523DD495" w:rsidR="004C4B1A" w:rsidRPr="003C2957" w:rsidRDefault="004C4B1A" w:rsidP="004C4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Dinsdag 1</w:t>
                            </w:r>
                            <w:r w:rsidR="0072322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oktober 2023</w:t>
                            </w:r>
                          </w:p>
                          <w:p w14:paraId="56540E5D" w14:textId="77777777" w:rsidR="004C4B1A" w:rsidRPr="00387623" w:rsidRDefault="004C4B1A" w:rsidP="004C4B1A">
                            <w:pPr>
                              <w:ind w:left="1416" w:hanging="141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Causerie:</w:t>
                            </w: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76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Door mevr</w:t>
                            </w:r>
                            <w:r w:rsidR="003C0B0C" w:rsidRPr="003876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ouw Plesse</w:t>
                            </w:r>
                            <w:r w:rsidR="00BE1761" w:rsidRPr="003876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14:paraId="56540E5E" w14:textId="2FBADFE4" w:rsidR="004C4B1A" w:rsidRPr="003C2957" w:rsidRDefault="004C4B1A" w:rsidP="004C4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Onderwerp:</w:t>
                            </w: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657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Veilig </w:t>
                            </w:r>
                            <w:r w:rsidR="00921D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gebruik van </w:t>
                            </w:r>
                            <w:r w:rsidR="006657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multimedia</w:t>
                            </w:r>
                            <w:r w:rsidR="00BE1761"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14:paraId="56540E5F" w14:textId="77777777" w:rsidR="004C4B1A" w:rsidRPr="003C2957" w:rsidRDefault="004C4B1A" w:rsidP="004C4B1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Waar: </w:t>
                            </w:r>
                            <w:r w:rsidR="00BE1761"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BE1761"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Michielshof</w:t>
                            </w:r>
                            <w:r w:rsidR="00BE1761"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Aanvang:</w:t>
                            </w: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14.00 u</w:t>
                            </w:r>
                          </w:p>
                          <w:p w14:paraId="56540E60" w14:textId="77777777" w:rsidR="003C2957" w:rsidRPr="003C2957" w:rsidRDefault="003C2957" w:rsidP="004C4B1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540E61" w14:textId="77777777" w:rsidR="004C4B1A" w:rsidRPr="003C2957" w:rsidRDefault="004C4B1A" w:rsidP="004C4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Donderdag 1</w:t>
                            </w:r>
                            <w:r w:rsidR="00BE1761"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november 202</w:t>
                            </w:r>
                            <w:r w:rsidR="00BE1761"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14:paraId="56540E62" w14:textId="77777777" w:rsidR="004C4B1A" w:rsidRPr="003C2957" w:rsidRDefault="00BE1761" w:rsidP="004C4B1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Herfstw</w:t>
                            </w:r>
                            <w:r w:rsidR="004C4B1A"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andeling </w:t>
                            </w:r>
                          </w:p>
                          <w:p w14:paraId="56540E63" w14:textId="77777777" w:rsidR="004C4B1A" w:rsidRPr="003C2957" w:rsidRDefault="004C4B1A" w:rsidP="004C4B1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Aanvang:</w:t>
                            </w: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13.30 u. </w:t>
                            </w:r>
                          </w:p>
                          <w:p w14:paraId="56540E64" w14:textId="77777777" w:rsidR="003C2957" w:rsidRPr="003C2957" w:rsidRDefault="003C2957" w:rsidP="004C4B1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540E65" w14:textId="77777777" w:rsidR="004C4B1A" w:rsidRPr="003C2957" w:rsidRDefault="004C4B1A" w:rsidP="004C4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BE1761"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ins</w:t>
                            </w:r>
                            <w:r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dag  1</w:t>
                            </w:r>
                            <w:r w:rsidR="00BE1761" w:rsidRPr="003C295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9879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december 2023</w:t>
                            </w:r>
                          </w:p>
                          <w:p w14:paraId="56540E66" w14:textId="77777777" w:rsidR="004C4B1A" w:rsidRPr="00387623" w:rsidRDefault="004C4B1A" w:rsidP="004C4B1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Causerie:</w:t>
                            </w: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76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Door </w:t>
                            </w:r>
                            <w:r w:rsidR="0098794D" w:rsidRPr="003876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Evert Meijs</w:t>
                            </w:r>
                          </w:p>
                          <w:p w14:paraId="56540E67" w14:textId="77777777" w:rsidR="004C4B1A" w:rsidRPr="003C2957" w:rsidRDefault="004C4B1A" w:rsidP="004C4B1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Onderwerp:</w:t>
                            </w:r>
                            <w:r w:rsidRPr="003C2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79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 voet naar Compostella </w:t>
                            </w:r>
                          </w:p>
                          <w:p w14:paraId="56540E68" w14:textId="77777777" w:rsidR="00BE1761" w:rsidRPr="003C2957" w:rsidRDefault="00BE1761" w:rsidP="00BE176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Waar:</w:t>
                            </w: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Michielshof</w:t>
                            </w: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Aanvang:</w:t>
                            </w:r>
                            <w:r w:rsidRPr="003C2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14.00 u</w:t>
                            </w:r>
                          </w:p>
                          <w:p w14:paraId="56540E69" w14:textId="77777777" w:rsidR="004C4B1A" w:rsidRPr="00CD4B8B" w:rsidRDefault="004C4B1A" w:rsidP="004C4B1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540E6A" w14:textId="77777777" w:rsidR="004C4B1A" w:rsidRPr="00DF788B" w:rsidRDefault="004C4B1A" w:rsidP="004C4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8.4pt;margin-top:127.2pt;width:274.2pt;height:46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" fillcolor="white [3201]" stroked="f" strokeweight=".5pt">
                <v:textbox>
                  <w:txbxContent>
                    <w:p w14:paraId="56540E55" w14:textId="77777777" w:rsidR="004C4B1A" w:rsidRPr="003C2957" w:rsidRDefault="004C4B1A" w:rsidP="004C4B1A">
                      <w:pPr>
                        <w:jc w:val="center"/>
                        <w:rPr>
                          <w:rFonts w:ascii="Georgia" w:hAnsi="Georgia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C2957">
                        <w:rPr>
                          <w:rFonts w:ascii="Georgia" w:hAnsi="Georgia" w:cs="Arial"/>
                          <w:b/>
                          <w:sz w:val="32"/>
                          <w:szCs w:val="32"/>
                          <w:u w:val="single"/>
                        </w:rPr>
                        <w:t>Jaarprogramma  202</w:t>
                      </w:r>
                      <w:r w:rsidR="003C0B0C" w:rsidRPr="003C2957">
                        <w:rPr>
                          <w:rFonts w:ascii="Georgia" w:hAnsi="Georgia" w:cs="Arial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3C2957">
                        <w:rPr>
                          <w:rFonts w:ascii="Georgia" w:hAnsi="Georgia" w:cs="Arial"/>
                          <w:b/>
                          <w:sz w:val="32"/>
                          <w:szCs w:val="32"/>
                          <w:u w:val="single"/>
                        </w:rPr>
                        <w:t>-202</w:t>
                      </w:r>
                      <w:r w:rsidR="003C0B0C" w:rsidRPr="003C2957">
                        <w:rPr>
                          <w:rFonts w:ascii="Georgia" w:hAnsi="Georgia" w:cs="Arial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14:paraId="56540E56" w14:textId="77777777" w:rsidR="003C2957" w:rsidRDefault="003C2957" w:rsidP="004C4B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540E57" w14:textId="77777777" w:rsidR="00DF788B" w:rsidRPr="00064F25" w:rsidRDefault="00DF788B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4F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Dinsdag 12 september</w:t>
                      </w:r>
                      <w:r w:rsidR="004C4B1A" w:rsidRPr="00064F2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2023</w:t>
                      </w:r>
                    </w:p>
                    <w:p w14:paraId="56540E58" w14:textId="77777777" w:rsidR="00DF788B" w:rsidRPr="003C2957" w:rsidRDefault="00DF788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Start nieuw werkjaar</w:t>
                      </w:r>
                    </w:p>
                    <w:p w14:paraId="56540E59" w14:textId="77777777" w:rsidR="00DF788B" w:rsidRPr="003C2957" w:rsidRDefault="00DF78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Bedrijfsbezoek:</w:t>
                      </w: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Kaarsenfabriek in Hamont</w:t>
                      </w:r>
                    </w:p>
                    <w:p w14:paraId="56540E5A" w14:textId="77777777" w:rsidR="003C2957" w:rsidRPr="001C7267" w:rsidRDefault="00DF788B" w:rsidP="00064F25">
                      <w:pPr>
                        <w:ind w:left="212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Aanvang </w:t>
                      </w:r>
                      <w:r w:rsidR="003C2957"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C2957"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14.00 uur    </w:t>
                      </w:r>
                      <w:r w:rsidR="003C2957"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Daarna</w:t>
                      </w:r>
                      <w:r w:rsidR="0098794D"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lunch in het Kompenhof en gezellig samenzijn </w:t>
                      </w:r>
                    </w:p>
                    <w:p w14:paraId="56540E5B" w14:textId="77777777" w:rsidR="003C2957" w:rsidRPr="003C2957" w:rsidRDefault="004C4B1A" w:rsidP="00064F25">
                      <w:pPr>
                        <w:spacing w:line="120" w:lineRule="auto"/>
                        <w:ind w:left="1418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</w:p>
                    <w:p w14:paraId="56540E5C" w14:textId="523DD495" w:rsidR="004C4B1A" w:rsidRPr="003C2957" w:rsidRDefault="004C4B1A" w:rsidP="004C4B1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Dinsdag 1</w:t>
                      </w:r>
                      <w:r w:rsidR="0072322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7</w:t>
                      </w: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oktober 2023</w:t>
                      </w:r>
                    </w:p>
                    <w:p w14:paraId="56540E5D" w14:textId="77777777" w:rsidR="004C4B1A" w:rsidRPr="00387623" w:rsidRDefault="004C4B1A" w:rsidP="004C4B1A">
                      <w:pPr>
                        <w:ind w:left="1416" w:hanging="141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Causerie:</w:t>
                      </w: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8762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Door mevr</w:t>
                      </w:r>
                      <w:r w:rsidR="003C0B0C" w:rsidRPr="0038762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ouw Plesse</w:t>
                      </w:r>
                      <w:r w:rsidR="00BE1761" w:rsidRPr="0038762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rs</w:t>
                      </w:r>
                    </w:p>
                    <w:p w14:paraId="56540E5E" w14:textId="2FBADFE4" w:rsidR="004C4B1A" w:rsidRPr="003C2957" w:rsidRDefault="004C4B1A" w:rsidP="004C4B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Onderwerp:</w:t>
                      </w: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657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Veilig </w:t>
                      </w:r>
                      <w:r w:rsidR="00921D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gebruik van </w:t>
                      </w:r>
                      <w:r w:rsidR="006657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multimedia</w:t>
                      </w:r>
                      <w:r w:rsidR="00BE1761"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14:paraId="56540E5F" w14:textId="77777777" w:rsidR="004C4B1A" w:rsidRPr="003C2957" w:rsidRDefault="004C4B1A" w:rsidP="004C4B1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Waar: </w:t>
                      </w:r>
                      <w:r w:rsidR="00BE1761"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="00BE1761"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Michielshof</w:t>
                      </w:r>
                      <w:r w:rsidR="00BE1761"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Aanvang:</w:t>
                      </w: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14.00 u</w:t>
                      </w:r>
                    </w:p>
                    <w:p w14:paraId="56540E60" w14:textId="77777777" w:rsidR="003C2957" w:rsidRPr="003C2957" w:rsidRDefault="003C2957" w:rsidP="004C4B1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6540E61" w14:textId="77777777" w:rsidR="004C4B1A" w:rsidRPr="003C2957" w:rsidRDefault="004C4B1A" w:rsidP="004C4B1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Donderdag 1</w:t>
                      </w:r>
                      <w:r w:rsidR="00BE1761"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november 202</w:t>
                      </w:r>
                      <w:r w:rsidR="00BE1761"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3</w:t>
                      </w:r>
                    </w:p>
                    <w:p w14:paraId="56540E62" w14:textId="77777777" w:rsidR="004C4B1A" w:rsidRPr="003C2957" w:rsidRDefault="00BE1761" w:rsidP="004C4B1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Herfstw</w:t>
                      </w:r>
                      <w:r w:rsidR="004C4B1A"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andeling </w:t>
                      </w:r>
                    </w:p>
                    <w:p w14:paraId="56540E63" w14:textId="77777777" w:rsidR="004C4B1A" w:rsidRPr="003C2957" w:rsidRDefault="004C4B1A" w:rsidP="004C4B1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Aanvang:</w:t>
                      </w: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13.30 u. </w:t>
                      </w:r>
                    </w:p>
                    <w:p w14:paraId="56540E64" w14:textId="77777777" w:rsidR="003C2957" w:rsidRPr="003C2957" w:rsidRDefault="003C2957" w:rsidP="004C4B1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6540E65" w14:textId="77777777" w:rsidR="004C4B1A" w:rsidRPr="003C2957" w:rsidRDefault="004C4B1A" w:rsidP="004C4B1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BE1761"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ins</w:t>
                      </w:r>
                      <w:r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dag  1</w:t>
                      </w:r>
                      <w:r w:rsidR="00BE1761" w:rsidRPr="003C295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9879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december 2023</w:t>
                      </w:r>
                    </w:p>
                    <w:p w14:paraId="56540E66" w14:textId="77777777" w:rsidR="004C4B1A" w:rsidRPr="00387623" w:rsidRDefault="004C4B1A" w:rsidP="004C4B1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Causerie:</w:t>
                      </w: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38762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Door </w:t>
                      </w:r>
                      <w:r w:rsidR="0098794D" w:rsidRPr="0038762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Evert Meijs</w:t>
                      </w:r>
                    </w:p>
                    <w:p w14:paraId="56540E67" w14:textId="77777777" w:rsidR="004C4B1A" w:rsidRPr="003C2957" w:rsidRDefault="004C4B1A" w:rsidP="004C4B1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Onderwerp:</w:t>
                      </w:r>
                      <w:r w:rsidRPr="003C2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879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 voet naar Compostella </w:t>
                      </w:r>
                    </w:p>
                    <w:p w14:paraId="56540E68" w14:textId="77777777" w:rsidR="00BE1761" w:rsidRPr="003C2957" w:rsidRDefault="00BE1761" w:rsidP="00BE176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Waar:</w:t>
                      </w: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Michielshof</w:t>
                      </w: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Aanvang:</w:t>
                      </w:r>
                      <w:r w:rsidRPr="003C2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14.00 u</w:t>
                      </w:r>
                    </w:p>
                    <w:p w14:paraId="56540E69" w14:textId="77777777" w:rsidR="004C4B1A" w:rsidRPr="00CD4B8B" w:rsidRDefault="004C4B1A" w:rsidP="004C4B1A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6540E6A" w14:textId="77777777" w:rsidR="004C4B1A" w:rsidRPr="00DF788B" w:rsidRDefault="004C4B1A" w:rsidP="004C4B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E73">
        <w:rPr>
          <w:noProof/>
          <w:lang w:val="nl-BE" w:eastAsia="nl-BE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40E4D" wp14:editId="56540E4E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606040" cy="1432560"/>
                <wp:effectExtent l="0" t="0" r="381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0E6B" w14:textId="77777777" w:rsidR="00E81E73" w:rsidRDefault="00334518">
                            <w:r>
                              <w:pict w14:anchorId="56540EA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11.2pt;height:121.8pt">
                                  <v:imagedata r:id="rId5" o:title="Hamont-Achel4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540E4D" id="Tekstvak 4" o:spid="_x0000_s1027" type="#_x0000_t202" style="position:absolute;margin-left:42pt;margin-top:9pt;width:205.2pt;height:1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" fillcolor="white [3201]" stroked="f" strokeweight=".5pt">
                <v:textbox>
                  <w:txbxContent>
                    <w:p w14:paraId="56540E6B" w14:textId="77777777" w:rsidR="00E81E73" w:rsidRDefault="00000000">
                      <w:r>
                        <w:pict w14:anchorId="56540EA1">
                          <v:shape id="_x0000_i1026" type="#_x0000_t75" style="width:211.2pt;height:121.8pt">
                            <v:imagedata r:id="rId6" o:title="Hamont-Achel4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4667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40E4F" wp14:editId="56540E50">
                <wp:simplePos x="0" y="0"/>
                <wp:positionH relativeFrom="column">
                  <wp:posOffset>7216140</wp:posOffset>
                </wp:positionH>
                <wp:positionV relativeFrom="paragraph">
                  <wp:posOffset>15240</wp:posOffset>
                </wp:positionV>
                <wp:extent cx="3459480" cy="751332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751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40E6C" w14:textId="77777777" w:rsidR="003C2957" w:rsidRDefault="003C2957" w:rsidP="003C29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6540E6D" w14:textId="77777777" w:rsidR="003C2957" w:rsidRDefault="003C2957" w:rsidP="003C29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Jaarplanning NEOS Limburg en NEOS Nationaal.</w:t>
                            </w:r>
                          </w:p>
                          <w:p w14:paraId="56540E6E" w14:textId="77777777" w:rsidR="003C2957" w:rsidRDefault="003C2957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540E6F" w14:textId="77777777" w:rsidR="007D721F" w:rsidRDefault="007D721F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Zondag 29 oktober 2023</w:t>
                            </w:r>
                          </w:p>
                          <w:p w14:paraId="56540E70" w14:textId="77777777" w:rsidR="007D721F" w:rsidRPr="00AF097E" w:rsidRDefault="007D721F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14A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Melodieën voor Miljoenen</w:t>
                            </w:r>
                            <w:r w:rsidR="00AF09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Belcanto concert</w:t>
                            </w:r>
                          </w:p>
                          <w:p w14:paraId="56540E71" w14:textId="77777777" w:rsidR="00AF097E" w:rsidRDefault="003C2957" w:rsidP="00914A11">
                            <w:pPr>
                              <w:widowControl w:val="0"/>
                              <w:spacing w:line="360" w:lineRule="auto"/>
                              <w:ind w:left="708" w:hanging="708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663627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Waar::</w:t>
                            </w:r>
                            <w:r w:rsidR="00AF097E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  <w:t>Koningin Elisabethzaal Antwerpen</w:t>
                            </w:r>
                            <w:r w:rsidR="00914A1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97E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914A1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AF097E" w:rsidRPr="00914A1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nl-BE"/>
                              </w:rPr>
                              <w:t>Tickets: Cat 1 46€</w:t>
                            </w:r>
                            <w:r w:rsidR="00AF097E" w:rsidRPr="00914A1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nl-BE"/>
                              </w:rPr>
                              <w:tab/>
                              <w:t>Cat 2 36€</w:t>
                            </w:r>
                          </w:p>
                          <w:p w14:paraId="56540E72" w14:textId="77777777" w:rsidR="00A56A67" w:rsidRPr="00914A11" w:rsidRDefault="00A56A67" w:rsidP="00914A11">
                            <w:pPr>
                              <w:widowControl w:val="0"/>
                              <w:spacing w:line="360" w:lineRule="auto"/>
                              <w:ind w:left="708" w:hanging="708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56540E73" w14:textId="77777777" w:rsidR="003C2957" w:rsidRPr="00914A11" w:rsidRDefault="003C2957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</w:pPr>
                            <w:r w:rsidRPr="00914A1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  <w:t xml:space="preserve">Zondag </w:t>
                            </w:r>
                            <w:r w:rsidR="00AF097E" w:rsidRPr="00914A1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  <w:t xml:space="preserve">3 december </w:t>
                            </w:r>
                            <w:r w:rsidRPr="00914A1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  <w:t>2</w:t>
                            </w:r>
                            <w:r w:rsidR="00914A11" w:rsidRPr="00914A1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  <w:t>02</w:t>
                            </w:r>
                            <w:r w:rsidRPr="00914A1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  <w:t>3</w:t>
                            </w:r>
                          </w:p>
                          <w:p w14:paraId="56540E74" w14:textId="76DCC4AB" w:rsidR="003C2957" w:rsidRDefault="00334518" w:rsidP="003C29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Miséra</w:t>
                            </w:r>
                            <w:r w:rsidR="00914A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bles</w:t>
                            </w:r>
                            <w:proofErr w:type="spellEnd"/>
                          </w:p>
                          <w:p w14:paraId="56540E75" w14:textId="3E6CF706" w:rsidR="003C2957" w:rsidRDefault="00914A11" w:rsidP="00914A1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914A1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Waar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Stadschouwburg Antwerpen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Tickets: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Starseat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8</w:t>
                            </w:r>
                            <w:r w:rsidR="0033451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33451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5€   Cat 1  67€</w:t>
                            </w:r>
                          </w:p>
                          <w:p w14:paraId="56540E76" w14:textId="77777777" w:rsidR="00A56A67" w:rsidRDefault="00A56A67" w:rsidP="00914A1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540E77" w14:textId="40F42391" w:rsidR="003C2957" w:rsidRDefault="00914A11" w:rsidP="003C29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Zondag 24 maart 202</w:t>
                            </w:r>
                            <w:r w:rsidR="004276C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56540E78" w14:textId="77777777" w:rsidR="00914A11" w:rsidRDefault="00914A11" w:rsidP="003C29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914A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Grüsse</w:t>
                            </w:r>
                            <w:proofErr w:type="spellEnd"/>
                            <w:r w:rsidRPr="00914A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14A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aus</w:t>
                            </w:r>
                            <w:proofErr w:type="spellEnd"/>
                            <w:r w:rsidRPr="00914A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Wien</w:t>
                            </w:r>
                          </w:p>
                          <w:p w14:paraId="56540E79" w14:textId="77777777" w:rsidR="00914A11" w:rsidRDefault="00914A11" w:rsidP="003C2957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14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Waar: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>De Singel Antwerpen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>Tickets: 50€</w:t>
                            </w:r>
                          </w:p>
                          <w:p w14:paraId="56540E7A" w14:textId="77777777" w:rsidR="00A56A67" w:rsidRPr="00914A11" w:rsidRDefault="00A56A67" w:rsidP="003C2957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540E7B" w14:textId="387DEBD4" w:rsidR="003C2957" w:rsidRDefault="00914A11" w:rsidP="003C2957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Dinsdag 18 juni 202</w:t>
                            </w:r>
                            <w:r w:rsidR="004276C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56540E7C" w14:textId="77777777" w:rsidR="00914A11" w:rsidRDefault="00914A11" w:rsidP="003C29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Zomeropera </w:t>
                            </w:r>
                          </w:p>
                          <w:p w14:paraId="56540E7D" w14:textId="3A0A8E41" w:rsidR="00A56A67" w:rsidRDefault="003C2957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06589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Waar: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914A1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Alden Biesen</w:t>
                            </w:r>
                            <w:r w:rsidR="00914A1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914A11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  <w:t>Tickets: 46€</w:t>
                            </w:r>
                            <w:bookmarkStart w:id="0" w:name="_GoBack"/>
                            <w:bookmarkEnd w:id="0"/>
                          </w:p>
                          <w:p w14:paraId="56540E7E" w14:textId="77777777" w:rsidR="003C2957" w:rsidRDefault="003C2957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6540E7F" w14:textId="765F9BFE" w:rsidR="003C2957" w:rsidRDefault="003C2957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6362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ater</w:t>
                            </w:r>
                            <w:r w:rsidRPr="0066362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dag </w:t>
                            </w:r>
                            <w:r w:rsidR="00A56A6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24 augustus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202</w:t>
                            </w:r>
                            <w:r w:rsidR="004276C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56540E80" w14:textId="77777777" w:rsidR="00A56A67" w:rsidRDefault="00A56A67" w:rsidP="003C29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Virga Jesse ommegang</w:t>
                            </w:r>
                          </w:p>
                          <w:p w14:paraId="56540E81" w14:textId="77777777" w:rsidR="003C2957" w:rsidRDefault="003C2957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663627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Waar:</w:t>
                            </w:r>
                            <w:r w:rsidRPr="00663627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A56A67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Hasselt</w:t>
                            </w:r>
                          </w:p>
                          <w:p w14:paraId="56540E82" w14:textId="77777777" w:rsidR="003C2957" w:rsidRDefault="00A56A67" w:rsidP="003C295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  <w:t>Tickets: nog te bepalen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8" type="#_x0000_t202" style="position:absolute;margin-left:568.2pt;margin-top:1.2pt;width:272.4pt;height:59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" filled="f" stroked="f" strokeweight=".5pt">
                <v:textbox>
                  <w:txbxContent>
                    <w:p w14:paraId="56540E6C" w14:textId="77777777" w:rsidR="003C2957" w:rsidRDefault="003C2957" w:rsidP="003C29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56540E6D" w14:textId="77777777" w:rsidR="003C2957" w:rsidRDefault="003C2957" w:rsidP="003C29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Jaarplanning NEOS Limburg en NEOS Nationaal.</w:t>
                      </w:r>
                    </w:p>
                    <w:p w14:paraId="56540E6E" w14:textId="77777777" w:rsidR="003C2957" w:rsidRDefault="003C2957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6540E6F" w14:textId="77777777" w:rsidR="007D721F" w:rsidRDefault="007D721F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Zondag 29 oktober 2023</w:t>
                      </w:r>
                    </w:p>
                    <w:p w14:paraId="56540E70" w14:textId="77777777" w:rsidR="007D721F" w:rsidRPr="00AF097E" w:rsidRDefault="007D721F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14A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Melodieën voor Miljoenen</w:t>
                      </w:r>
                      <w:r w:rsidR="00AF09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Belcanto concert</w:t>
                      </w:r>
                    </w:p>
                    <w:p w14:paraId="56540E71" w14:textId="77777777" w:rsidR="00AF097E" w:rsidRDefault="003C2957" w:rsidP="00914A11">
                      <w:pPr>
                        <w:widowControl w:val="0"/>
                        <w:spacing w:line="360" w:lineRule="auto"/>
                        <w:ind w:left="708" w:hanging="708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nl-BE"/>
                        </w:rPr>
                      </w:pPr>
                      <w:r w:rsidRPr="00663627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Waar::</w:t>
                      </w:r>
                      <w:r w:rsidR="00AF097E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  <w:t>Koningin Elisabethzaal Antwerpen</w:t>
                      </w:r>
                      <w:r w:rsidR="00914A1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F097E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</w:r>
                      <w:r w:rsidR="00914A1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                         </w:t>
                      </w:r>
                      <w:r w:rsidR="00AF097E" w:rsidRPr="00914A1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nl-BE"/>
                        </w:rPr>
                        <w:t>Tickets: Cat 1 46€</w:t>
                      </w:r>
                      <w:r w:rsidR="00AF097E" w:rsidRPr="00914A1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nl-BE"/>
                        </w:rPr>
                        <w:tab/>
                        <w:t>Cat 2 36€</w:t>
                      </w:r>
                    </w:p>
                    <w:p w14:paraId="56540E72" w14:textId="77777777" w:rsidR="00A56A67" w:rsidRPr="00914A11" w:rsidRDefault="00A56A67" w:rsidP="00914A11">
                      <w:pPr>
                        <w:widowControl w:val="0"/>
                        <w:spacing w:line="360" w:lineRule="auto"/>
                        <w:ind w:left="708" w:hanging="708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nl-BE"/>
                        </w:rPr>
                      </w:pPr>
                    </w:p>
                    <w:p w14:paraId="56540E73" w14:textId="77777777" w:rsidR="003C2957" w:rsidRPr="00914A11" w:rsidRDefault="003C2957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  <w:lang w:val="nl-BE"/>
                        </w:rPr>
                      </w:pPr>
                      <w:r w:rsidRPr="00914A11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  <w:lang w:val="nl-BE"/>
                        </w:rPr>
                        <w:t xml:space="preserve">Zondag </w:t>
                      </w:r>
                      <w:r w:rsidR="00AF097E" w:rsidRPr="00914A11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  <w:lang w:val="nl-BE"/>
                        </w:rPr>
                        <w:t xml:space="preserve">3 december </w:t>
                      </w:r>
                      <w:r w:rsidRPr="00914A11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  <w:lang w:val="nl-BE"/>
                        </w:rPr>
                        <w:t>2</w:t>
                      </w:r>
                      <w:r w:rsidR="00914A11" w:rsidRPr="00914A11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  <w:lang w:val="nl-BE"/>
                        </w:rPr>
                        <w:t>02</w:t>
                      </w:r>
                      <w:r w:rsidRPr="00914A11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  <w:lang w:val="nl-BE"/>
                        </w:rPr>
                        <w:t>3</w:t>
                      </w:r>
                    </w:p>
                    <w:p w14:paraId="56540E74" w14:textId="76DCC4AB" w:rsidR="003C2957" w:rsidRDefault="00334518" w:rsidP="003C29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Miséra</w:t>
                      </w:r>
                      <w:r w:rsidR="00914A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bles</w:t>
                      </w:r>
                      <w:proofErr w:type="spellEnd"/>
                    </w:p>
                    <w:p w14:paraId="56540E75" w14:textId="3E6CF706" w:rsidR="003C2957" w:rsidRDefault="00914A11" w:rsidP="00914A11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914A1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Waar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  <w:t xml:space="preserve">Stadschouwburg Antwerpen                                   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  <w:t xml:space="preserve">Tickets: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Starseat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8</w:t>
                      </w:r>
                      <w:r w:rsidR="00334518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,</w:t>
                      </w:r>
                      <w:r w:rsidR="00334518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5€   Cat 1  67€</w:t>
                      </w:r>
                    </w:p>
                    <w:p w14:paraId="56540E76" w14:textId="77777777" w:rsidR="00A56A67" w:rsidRDefault="00A56A67" w:rsidP="00914A11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56540E77" w14:textId="40F42391" w:rsidR="003C2957" w:rsidRDefault="00914A11" w:rsidP="003C2957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Zondag 24 maart 202</w:t>
                      </w:r>
                      <w:r w:rsidR="004276C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56540E78" w14:textId="77777777" w:rsidR="00914A11" w:rsidRDefault="00914A11" w:rsidP="003C295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914A1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Grüsse</w:t>
                      </w:r>
                      <w:proofErr w:type="spellEnd"/>
                      <w:r w:rsidRPr="00914A1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914A1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aus</w:t>
                      </w:r>
                      <w:proofErr w:type="spellEnd"/>
                      <w:r w:rsidRPr="00914A1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Wien</w:t>
                      </w:r>
                    </w:p>
                    <w:p w14:paraId="56540E79" w14:textId="77777777" w:rsidR="00914A11" w:rsidRDefault="00914A11" w:rsidP="003C2957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14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Waar: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>De Singel Antwerpen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>Tickets: 50€</w:t>
                      </w:r>
                    </w:p>
                    <w:p w14:paraId="56540E7A" w14:textId="77777777" w:rsidR="00A56A67" w:rsidRPr="00914A11" w:rsidRDefault="00A56A67" w:rsidP="003C2957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56540E7B" w14:textId="387DEBD4" w:rsidR="003C2957" w:rsidRDefault="00914A11" w:rsidP="003C2957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Dinsdag 18 juni 202</w:t>
                      </w:r>
                      <w:r w:rsidR="004276C7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56540E7C" w14:textId="77777777" w:rsidR="00914A11" w:rsidRDefault="00914A11" w:rsidP="003C29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Zomeropera </w:t>
                      </w:r>
                    </w:p>
                    <w:p w14:paraId="56540E7D" w14:textId="3A0A8E41" w:rsidR="00A56A67" w:rsidRDefault="003C2957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06589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Waar: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</w:r>
                      <w:r w:rsidR="00914A1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Alden Biesen</w:t>
                      </w:r>
                      <w:r w:rsidR="00914A1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</w:r>
                      <w:r w:rsidR="00914A11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  <w:t>Tickets: 46€</w:t>
                      </w:r>
                      <w:bookmarkStart w:id="1" w:name="_GoBack"/>
                      <w:bookmarkEnd w:id="1"/>
                    </w:p>
                    <w:p w14:paraId="56540E7E" w14:textId="77777777" w:rsidR="003C2957" w:rsidRDefault="003C2957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56540E7F" w14:textId="765F9BFE" w:rsidR="003C2957" w:rsidRDefault="003C2957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63627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Z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ater</w:t>
                      </w:r>
                      <w:r w:rsidRPr="00663627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 xml:space="preserve">dag </w:t>
                      </w:r>
                      <w:r w:rsidR="00A56A67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24 augustus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 xml:space="preserve"> 202</w:t>
                      </w:r>
                      <w:r w:rsidR="004276C7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56540E80" w14:textId="77777777" w:rsidR="00A56A67" w:rsidRDefault="00A56A67" w:rsidP="003C29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Virga Jesse ommegang</w:t>
                      </w:r>
                    </w:p>
                    <w:p w14:paraId="56540E81" w14:textId="77777777" w:rsidR="003C2957" w:rsidRDefault="003C2957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663627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Waar:</w:t>
                      </w:r>
                      <w:r w:rsidRPr="00663627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</w:r>
                      <w:r w:rsidR="00A56A67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Hasselt</w:t>
                      </w:r>
                    </w:p>
                    <w:p w14:paraId="56540E82" w14:textId="77777777" w:rsidR="003C2957" w:rsidRDefault="00A56A67" w:rsidP="003C2957">
                      <w:pPr>
                        <w:widowControl w:val="0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ab/>
                        <w:t>Tickets: nog te bepalen</w:t>
                      </w:r>
                    </w:p>
                  </w:txbxContent>
                </v:textbox>
              </v:shape>
            </w:pict>
          </mc:Fallback>
        </mc:AlternateContent>
      </w:r>
      <w:r w:rsidR="0074667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40E51" wp14:editId="56540E52">
                <wp:simplePos x="0" y="0"/>
                <wp:positionH relativeFrom="column">
                  <wp:posOffset>3733800</wp:posOffset>
                </wp:positionH>
                <wp:positionV relativeFrom="paragraph">
                  <wp:posOffset>15240</wp:posOffset>
                </wp:positionV>
                <wp:extent cx="3497580" cy="751332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751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1FED2" w14:textId="77777777" w:rsidR="001679E3" w:rsidRDefault="001679E3" w:rsidP="001679E3">
                            <w:pPr>
                              <w:spacing w:line="12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540E84" w14:textId="2729B3A3" w:rsidR="003C0B0C" w:rsidRDefault="003C0B0C" w:rsidP="003C0B0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Dinsdag 1</w:t>
                            </w:r>
                            <w:r w:rsidR="004276C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januari 2024</w:t>
                            </w:r>
                          </w:p>
                          <w:p w14:paraId="56540E85" w14:textId="77777777" w:rsidR="003C0B0C" w:rsidRPr="001C7267" w:rsidRDefault="003C0B0C" w:rsidP="003C0B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Nieuwjaarsreceptie/Algemene vergadering </w:t>
                            </w:r>
                          </w:p>
                          <w:p w14:paraId="56540E86" w14:textId="77777777" w:rsidR="003C0B0C" w:rsidRPr="001C7267" w:rsidRDefault="003C0B0C" w:rsidP="003C0B0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Gezellig samen zijn met  receptie en buffet</w:t>
                            </w:r>
                          </w:p>
                          <w:p w14:paraId="56540E89" w14:textId="10D2060E" w:rsidR="007D721F" w:rsidRDefault="003C0B0C" w:rsidP="00064F25">
                            <w:pPr>
                              <w:ind w:left="1416" w:hanging="141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Waar:</w:t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Michielshof</w:t>
                            </w:r>
                            <w:r w:rsidR="00064F2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Aanvang:</w:t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14.00 u. tot ….</w:t>
                            </w:r>
                          </w:p>
                          <w:p w14:paraId="558184F2" w14:textId="77777777" w:rsidR="00665712" w:rsidRDefault="00665712" w:rsidP="00665712">
                            <w:pPr>
                              <w:spacing w:line="12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540E8A" w14:textId="77777777" w:rsidR="00BE1761" w:rsidRDefault="00BE1761" w:rsidP="00BE17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Donderdag 15 februari 2024</w:t>
                            </w:r>
                          </w:p>
                          <w:p w14:paraId="56540E8B" w14:textId="011E58E2" w:rsidR="00A8196B" w:rsidRDefault="003C0B0C" w:rsidP="00BE176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Causerie:</w:t>
                            </w:r>
                            <w:r w:rsidR="00BE1761"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8196B" w:rsidRPr="003876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Door</w:t>
                            </w:r>
                            <w:r w:rsidR="00A8196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6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mevrouw </w:t>
                            </w:r>
                            <w:r w:rsidR="006657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Ria </w:t>
                            </w:r>
                            <w:proofErr w:type="spellStart"/>
                            <w:r w:rsidR="006657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Malisse</w:t>
                            </w:r>
                            <w:proofErr w:type="spellEnd"/>
                          </w:p>
                          <w:p w14:paraId="56540E8C" w14:textId="04447952" w:rsidR="003C0B0C" w:rsidRPr="00A8196B" w:rsidRDefault="00A8196B" w:rsidP="00665712">
                            <w:pPr>
                              <w:ind w:left="1416" w:hanging="141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19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Onderwerp:</w:t>
                            </w:r>
                            <w:r w:rsidRPr="00A819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657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“De Islam” een vredelievende religie </w:t>
                            </w:r>
                            <w:r w:rsidR="00387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657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="007B07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7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een eindeloze strijd tegen de ongelovigen</w:t>
                            </w:r>
                            <w:r w:rsidR="003C0B0C" w:rsidRPr="00A819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172E4D" w14:textId="77777777" w:rsidR="00665712" w:rsidRPr="001C7267" w:rsidRDefault="00665712" w:rsidP="0066571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Waar:</w:t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Michielshof</w:t>
                            </w:r>
                          </w:p>
                          <w:p w14:paraId="56540E8D" w14:textId="12C23BD6" w:rsidR="003C2957" w:rsidRDefault="00665712" w:rsidP="0066571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Aanvang:</w:t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14.00 u.</w:t>
                            </w:r>
                          </w:p>
                          <w:p w14:paraId="64D61593" w14:textId="77777777" w:rsidR="00665712" w:rsidRPr="007D721F" w:rsidRDefault="00665712" w:rsidP="007B07C2">
                            <w:pPr>
                              <w:spacing w:line="12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540E8F" w14:textId="2F2BF396" w:rsidR="00BE1761" w:rsidRPr="00BD556C" w:rsidRDefault="00BE1761" w:rsidP="00BE17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Dinsdag 1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9 maart 2024</w:t>
                            </w:r>
                            <w:r w:rsidR="00BD556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D55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540E92" w14:textId="4954D6E4" w:rsidR="003C2957" w:rsidRPr="00064F25" w:rsidRDefault="007B07C2" w:rsidP="00064F25">
                            <w:pPr>
                              <w:ind w:left="1416" w:hanging="141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Daguitstap:</w:t>
                            </w: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4F25" w:rsidRPr="00064F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Abdij van Postel en achter de schermen van het Zilvermeer</w:t>
                            </w:r>
                          </w:p>
                          <w:p w14:paraId="392ECA66" w14:textId="77777777" w:rsidR="00064F25" w:rsidRDefault="00064F25" w:rsidP="00064F25">
                            <w:pPr>
                              <w:spacing w:line="120" w:lineRule="auto"/>
                              <w:ind w:left="1418" w:hanging="1418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540E93" w14:textId="77777777" w:rsidR="00BE1761" w:rsidRPr="00D66B68" w:rsidRDefault="00BE1761" w:rsidP="00BE17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Donderdag 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april 202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18C24DAF" w14:textId="77777777" w:rsidR="007B07C2" w:rsidRPr="001C7267" w:rsidRDefault="007B07C2" w:rsidP="007B07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Ochtendwandeling met ontbijt</w:t>
                            </w:r>
                          </w:p>
                          <w:p w14:paraId="712AEB4B" w14:textId="77777777" w:rsidR="007B07C2" w:rsidRPr="001C7267" w:rsidRDefault="007B07C2" w:rsidP="007B07C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Waar</w:t>
                            </w:r>
                            <w:r w:rsidRPr="001C726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C72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De juiste info volgt</w:t>
                            </w:r>
                          </w:p>
                          <w:p w14:paraId="56540E95" w14:textId="77777777" w:rsidR="003C2957" w:rsidRDefault="003C2957" w:rsidP="00064F25">
                            <w:pPr>
                              <w:spacing w:line="12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76BC4E3" w14:textId="754D8595" w:rsidR="007B07C2" w:rsidRDefault="00BE1761" w:rsidP="007B07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onder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dag 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4276C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B07C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mei 20</w:t>
                            </w:r>
                            <w:r w:rsidR="0033451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</w:p>
                          <w:p w14:paraId="071C4C24" w14:textId="79ACB29F" w:rsidR="007B07C2" w:rsidRPr="007B07C2" w:rsidRDefault="007B07C2" w:rsidP="007B07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Daguitstap:</w:t>
                            </w: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‘s-Hertogenbosch</w:t>
                            </w:r>
                          </w:p>
                          <w:p w14:paraId="56540E98" w14:textId="714D78B7" w:rsidR="003C2957" w:rsidRDefault="007B07C2" w:rsidP="007B07C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56540E99" w14:textId="77777777" w:rsidR="00BE1761" w:rsidRDefault="00BE1761" w:rsidP="00BE17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dag 1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juni 202</w:t>
                            </w:r>
                            <w:r w:rsidR="003C0B0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5E718225" w14:textId="418827E8" w:rsidR="007B07C2" w:rsidRPr="001C7267" w:rsidRDefault="007D721F" w:rsidP="007B07C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7C2" w:rsidRPr="001C72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Fietstocht</w:t>
                            </w:r>
                            <w:r w:rsidR="007B07C2" w:rsidRPr="001C72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B07C2" w:rsidRPr="001C72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Bezoek aan autocarbedrijf </w:t>
                            </w:r>
                          </w:p>
                          <w:p w14:paraId="56540E9B" w14:textId="7EEDF66F" w:rsidR="003C2957" w:rsidRDefault="00AC5B6F" w:rsidP="007B07C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921D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‘De Wil</w:t>
                            </w: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Bree</w:t>
                            </w:r>
                            <w:r w:rsidR="007B07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7B07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7B07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14:paraId="56540E9C" w14:textId="77777777" w:rsidR="00BE1761" w:rsidRPr="008E0EDE" w:rsidRDefault="00BE1761" w:rsidP="00BE176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0E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3C0B0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insdag 9 juli 2024</w:t>
                            </w:r>
                          </w:p>
                          <w:p w14:paraId="56540E9D" w14:textId="77777777" w:rsidR="00BE1761" w:rsidRPr="001C7267" w:rsidRDefault="00BE1761" w:rsidP="00BE17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72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Afsluiting van het werkjaar </w:t>
                            </w:r>
                          </w:p>
                          <w:p w14:paraId="56540E9E" w14:textId="77777777" w:rsidR="00BE1761" w:rsidRDefault="00BE1761" w:rsidP="00BE176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540E9F" w14:textId="77777777" w:rsidR="00746674" w:rsidRDefault="00746674" w:rsidP="007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294pt;margin-top:1.2pt;width:275.4pt;height:5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" filled="f" stroked="f" strokeweight=".5pt">
                <v:textbox>
                  <w:txbxContent>
                    <w:p w14:paraId="3141FED2" w14:textId="77777777" w:rsidR="001679E3" w:rsidRDefault="001679E3" w:rsidP="001679E3">
                      <w:pPr>
                        <w:spacing w:line="12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56540E84" w14:textId="2729B3A3" w:rsidR="003C0B0C" w:rsidRDefault="003C0B0C" w:rsidP="003C0B0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Dinsdag 1</w:t>
                      </w:r>
                      <w:r w:rsidR="004276C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januari 2024</w:t>
                      </w:r>
                    </w:p>
                    <w:p w14:paraId="56540E85" w14:textId="77777777" w:rsidR="003C0B0C" w:rsidRPr="001C7267" w:rsidRDefault="003C0B0C" w:rsidP="003C0B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Nieuwjaarsreceptie/Algemene vergadering </w:t>
                      </w:r>
                    </w:p>
                    <w:p w14:paraId="56540E86" w14:textId="77777777" w:rsidR="003C0B0C" w:rsidRPr="001C7267" w:rsidRDefault="003C0B0C" w:rsidP="003C0B0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Gezellig samen zijn met  receptie en buffet</w:t>
                      </w:r>
                    </w:p>
                    <w:p w14:paraId="56540E89" w14:textId="10D2060E" w:rsidR="007D721F" w:rsidRDefault="003C0B0C" w:rsidP="00064F25">
                      <w:pPr>
                        <w:ind w:left="1416" w:hanging="141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Waar:</w:t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Michielshof</w:t>
                      </w:r>
                      <w:r w:rsidR="00064F2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Aanvang:</w:t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14.00 u. tot ….</w:t>
                      </w:r>
                    </w:p>
                    <w:p w14:paraId="558184F2" w14:textId="77777777" w:rsidR="00665712" w:rsidRDefault="00665712" w:rsidP="00665712">
                      <w:pPr>
                        <w:spacing w:line="12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6540E8A" w14:textId="77777777" w:rsidR="00BE1761" w:rsidRDefault="00BE1761" w:rsidP="00BE1761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Donderdag 15 februari 2024</w:t>
                      </w:r>
                    </w:p>
                    <w:p w14:paraId="56540E8B" w14:textId="011E58E2" w:rsidR="00A8196B" w:rsidRDefault="003C0B0C" w:rsidP="00BE176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Causerie:</w:t>
                      </w:r>
                      <w:r w:rsidR="00BE1761"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A8196B" w:rsidRPr="0038762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Door</w:t>
                      </w:r>
                      <w:r w:rsidR="00A8196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8762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mevrouw </w:t>
                      </w:r>
                      <w:r w:rsidR="006657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Ria </w:t>
                      </w:r>
                      <w:proofErr w:type="spellStart"/>
                      <w:r w:rsidR="006657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Malisse</w:t>
                      </w:r>
                      <w:proofErr w:type="spellEnd"/>
                    </w:p>
                    <w:p w14:paraId="56540E8C" w14:textId="04447952" w:rsidR="003C0B0C" w:rsidRPr="00A8196B" w:rsidRDefault="00A8196B" w:rsidP="00665712">
                      <w:pPr>
                        <w:ind w:left="1416" w:hanging="141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196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Onderwerp:</w:t>
                      </w:r>
                      <w:r w:rsidRPr="00A819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657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“De Islam” een vredelievende religie </w:t>
                      </w:r>
                      <w:r w:rsidR="00387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657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</w:t>
                      </w:r>
                      <w:r w:rsidR="007B07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57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een eindeloze strijd tegen de ongelovigen</w:t>
                      </w:r>
                      <w:r w:rsidR="003C0B0C" w:rsidRPr="00A819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E172E4D" w14:textId="77777777" w:rsidR="00665712" w:rsidRPr="001C7267" w:rsidRDefault="00665712" w:rsidP="0066571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Waar:</w:t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Michielshof</w:t>
                      </w:r>
                    </w:p>
                    <w:p w14:paraId="56540E8D" w14:textId="12C23BD6" w:rsidR="003C2957" w:rsidRDefault="00665712" w:rsidP="0066571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Aanvang:</w:t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14.00 u.</w:t>
                      </w:r>
                    </w:p>
                    <w:p w14:paraId="64D61593" w14:textId="77777777" w:rsidR="00665712" w:rsidRPr="007D721F" w:rsidRDefault="00665712" w:rsidP="007B07C2">
                      <w:pPr>
                        <w:spacing w:line="12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6540E8F" w14:textId="2F2BF396" w:rsidR="00BE1761" w:rsidRPr="00BD556C" w:rsidRDefault="00BE1761" w:rsidP="00BE17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Dinsdag 1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9 maart 2024</w:t>
                      </w:r>
                      <w:r w:rsidR="00BD556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BD556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6540E92" w14:textId="4954D6E4" w:rsidR="003C2957" w:rsidRPr="00064F25" w:rsidRDefault="007B07C2" w:rsidP="00064F25">
                      <w:pPr>
                        <w:ind w:left="1416" w:hanging="141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Daguitstap:</w:t>
                      </w: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64F25" w:rsidRPr="00064F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Abdij van Postel en achter de schermen van het Zilvermeer</w:t>
                      </w:r>
                    </w:p>
                    <w:p w14:paraId="392ECA66" w14:textId="77777777" w:rsidR="00064F25" w:rsidRDefault="00064F25" w:rsidP="00064F25">
                      <w:pPr>
                        <w:spacing w:line="120" w:lineRule="auto"/>
                        <w:ind w:left="1418" w:hanging="1418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56540E93" w14:textId="77777777" w:rsidR="00BE1761" w:rsidRPr="00D66B68" w:rsidRDefault="00BE1761" w:rsidP="00BE1761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Donderdag 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april 202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18C24DAF" w14:textId="77777777" w:rsidR="007B07C2" w:rsidRPr="001C7267" w:rsidRDefault="007B07C2" w:rsidP="007B07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Ochtendwandeling met ontbijt</w:t>
                      </w:r>
                    </w:p>
                    <w:p w14:paraId="712AEB4B" w14:textId="77777777" w:rsidR="007B07C2" w:rsidRPr="001C7267" w:rsidRDefault="007B07C2" w:rsidP="007B07C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Waar</w:t>
                      </w:r>
                      <w:r w:rsidRPr="001C726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1C72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De juiste info volgt</w:t>
                      </w:r>
                    </w:p>
                    <w:p w14:paraId="56540E95" w14:textId="77777777" w:rsidR="003C2957" w:rsidRDefault="003C2957" w:rsidP="00064F25">
                      <w:pPr>
                        <w:spacing w:line="12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076BC4E3" w14:textId="754D8595" w:rsidR="007B07C2" w:rsidRDefault="00BE1761" w:rsidP="007B07C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onder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dag 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4276C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B07C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mei 20</w:t>
                      </w:r>
                      <w:r w:rsidR="0033451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24</w:t>
                      </w:r>
                    </w:p>
                    <w:p w14:paraId="071C4C24" w14:textId="79ACB29F" w:rsidR="007B07C2" w:rsidRPr="007B07C2" w:rsidRDefault="007B07C2" w:rsidP="007B07C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Daguitstap:</w:t>
                      </w: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‘s-Hertogenbosch</w:t>
                      </w:r>
                    </w:p>
                    <w:p w14:paraId="56540E98" w14:textId="714D78B7" w:rsidR="003C2957" w:rsidRDefault="007B07C2" w:rsidP="007B07C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56540E99" w14:textId="77777777" w:rsidR="00BE1761" w:rsidRDefault="00BE1761" w:rsidP="00BE1761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dag 1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juni 202</w:t>
                      </w:r>
                      <w:r w:rsidR="003C0B0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5E718225" w14:textId="418827E8" w:rsidR="007B07C2" w:rsidRPr="001C7267" w:rsidRDefault="007D721F" w:rsidP="007B07C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B07C2" w:rsidRPr="001C72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Fietstocht</w:t>
                      </w:r>
                      <w:r w:rsidR="007B07C2" w:rsidRPr="001C72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B07C2" w:rsidRPr="001C72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Bezoek aan autocarbedrijf </w:t>
                      </w:r>
                    </w:p>
                    <w:p w14:paraId="56540E9B" w14:textId="7EEDF66F" w:rsidR="003C2957" w:rsidRDefault="00AC5B6F" w:rsidP="007B07C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921D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‘De Wil</w:t>
                      </w: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g’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C5B6F">
                        <w:rPr>
                          <w:rFonts w:ascii="Arial" w:hAnsi="Arial" w:cs="Arial"/>
                          <w:sz w:val="20"/>
                          <w:szCs w:val="20"/>
                        </w:rPr>
                        <w:t>in Bree</w:t>
                      </w:r>
                      <w:r w:rsidR="007B07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7B07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7B07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14:paraId="56540E9C" w14:textId="77777777" w:rsidR="00BE1761" w:rsidRPr="008E0EDE" w:rsidRDefault="00BE1761" w:rsidP="00BE1761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E0EDE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3C0B0C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insdag 9 juli 2024</w:t>
                      </w:r>
                    </w:p>
                    <w:p w14:paraId="56540E9D" w14:textId="77777777" w:rsidR="00BE1761" w:rsidRPr="001C7267" w:rsidRDefault="00BE1761" w:rsidP="00BE17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726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Afsluiting van het werkjaar </w:t>
                      </w:r>
                    </w:p>
                    <w:p w14:paraId="56540E9E" w14:textId="77777777" w:rsidR="00BE1761" w:rsidRDefault="00BE1761" w:rsidP="00BE176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56540E9F" w14:textId="77777777" w:rsidR="00746674" w:rsidRDefault="00746674" w:rsidP="00746674"/>
                  </w:txbxContent>
                </v:textbox>
              </v:shape>
            </w:pict>
          </mc:Fallback>
        </mc:AlternateContent>
      </w:r>
      <w:r w:rsidR="0074667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0E53" wp14:editId="56540E54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3740150" cy="770001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770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40EA0" w14:textId="77777777" w:rsidR="00746674" w:rsidRDefault="00746674" w:rsidP="007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540E53" id="Tekstvak 1" o:spid="_x0000_s1030" type="#_x0000_t202" style="position:absolute;margin-left:-.6pt;margin-top:1.2pt;width:294.5pt;height:60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" filled="f" stroked="f" strokeweight=".5pt">
                <v:textbox>
                  <w:txbxContent>
                    <w:p w14:paraId="56540EA0" w14:textId="77777777" w:rsidR="00746674" w:rsidRDefault="00746674" w:rsidP="00746674"/>
                  </w:txbxContent>
                </v:textbox>
              </v:shape>
            </w:pict>
          </mc:Fallback>
        </mc:AlternateContent>
      </w:r>
      <w:r w:rsidR="007D721F">
        <w:t xml:space="preserve"> </w:t>
      </w:r>
    </w:p>
    <w:sectPr w:rsidR="00BC2DAB" w:rsidSect="00746674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74"/>
    <w:rsid w:val="000238B4"/>
    <w:rsid w:val="00064F25"/>
    <w:rsid w:val="00104C9D"/>
    <w:rsid w:val="001679E3"/>
    <w:rsid w:val="001C7267"/>
    <w:rsid w:val="00334518"/>
    <w:rsid w:val="003468E7"/>
    <w:rsid w:val="00387623"/>
    <w:rsid w:val="003C0B0C"/>
    <w:rsid w:val="003C2957"/>
    <w:rsid w:val="004276C7"/>
    <w:rsid w:val="004C4B1A"/>
    <w:rsid w:val="00665712"/>
    <w:rsid w:val="00723229"/>
    <w:rsid w:val="00746674"/>
    <w:rsid w:val="007B07C2"/>
    <w:rsid w:val="007D721F"/>
    <w:rsid w:val="008839B9"/>
    <w:rsid w:val="008F54C7"/>
    <w:rsid w:val="00914A11"/>
    <w:rsid w:val="00921D7B"/>
    <w:rsid w:val="0098794D"/>
    <w:rsid w:val="00A56A67"/>
    <w:rsid w:val="00A8196B"/>
    <w:rsid w:val="00AC5B6F"/>
    <w:rsid w:val="00AF097E"/>
    <w:rsid w:val="00BC2DAB"/>
    <w:rsid w:val="00BD556C"/>
    <w:rsid w:val="00BE1761"/>
    <w:rsid w:val="00DB62AB"/>
    <w:rsid w:val="00DF788B"/>
    <w:rsid w:val="00E272DE"/>
    <w:rsid w:val="00E81E73"/>
    <w:rsid w:val="00F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712"/>
    <w:pPr>
      <w:spacing w:line="240" w:lineRule="auto"/>
    </w:pPr>
    <w:rPr>
      <w:rFonts w:ascii="Comic Sans MS" w:hAnsi="Comic Sans MS"/>
      <w:kern w:val="2"/>
      <w:sz w:val="24"/>
      <w:szCs w:val="24"/>
      <w:lang w:val="nl-NL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8839B9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b/>
      <w:kern w:val="0"/>
      <w:lang w:val="nl-BE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6674"/>
    <w:pPr>
      <w:spacing w:after="0"/>
    </w:pPr>
    <w:rPr>
      <w:rFonts w:ascii="Tahoma" w:hAnsi="Tahoma" w:cs="Tahoma"/>
      <w:kern w:val="0"/>
      <w:sz w:val="16"/>
      <w:szCs w:val="16"/>
      <w:lang w:val="nl-BE"/>
      <w14:ligatures w14:val="non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712"/>
    <w:pPr>
      <w:spacing w:line="240" w:lineRule="auto"/>
    </w:pPr>
    <w:rPr>
      <w:rFonts w:ascii="Comic Sans MS" w:hAnsi="Comic Sans MS"/>
      <w:kern w:val="2"/>
      <w:sz w:val="24"/>
      <w:szCs w:val="24"/>
      <w:lang w:val="nl-NL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8839B9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b/>
      <w:kern w:val="0"/>
      <w:lang w:val="nl-BE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6674"/>
    <w:pPr>
      <w:spacing w:after="0"/>
    </w:pPr>
    <w:rPr>
      <w:rFonts w:ascii="Tahoma" w:hAnsi="Tahoma" w:cs="Tahoma"/>
      <w:kern w:val="0"/>
      <w:sz w:val="16"/>
      <w:szCs w:val="16"/>
      <w:lang w:val="nl-BE"/>
      <w14:ligatures w14:val="non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</dc:creator>
  <cp:lastModifiedBy>Jaak</cp:lastModifiedBy>
  <cp:revision>22</cp:revision>
  <cp:lastPrinted>2023-06-30T06:21:00Z</cp:lastPrinted>
  <dcterms:created xsi:type="dcterms:W3CDTF">2023-04-27T09:59:00Z</dcterms:created>
  <dcterms:modified xsi:type="dcterms:W3CDTF">2023-06-30T07:01:00Z</dcterms:modified>
</cp:coreProperties>
</file>